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0757D" w14:textId="76709073" w:rsidR="00A026AF" w:rsidRDefault="003622B7">
      <w:pPr>
        <w:rPr>
          <w:sz w:val="48"/>
          <w:szCs w:val="48"/>
          <w:lang w:val="es-ES"/>
        </w:rPr>
      </w:pPr>
      <w:r>
        <w:rPr>
          <w:b/>
          <w:bCs/>
          <w:sz w:val="48"/>
          <w:szCs w:val="48"/>
          <w:lang w:val="es-ES"/>
        </w:rPr>
        <w:t>Miércoles</w:t>
      </w:r>
      <w:r w:rsidR="00494ED6" w:rsidRPr="00494ED6">
        <w:rPr>
          <w:b/>
          <w:bCs/>
          <w:sz w:val="48"/>
          <w:szCs w:val="48"/>
          <w:lang w:val="es-ES"/>
        </w:rPr>
        <w:t xml:space="preserve"> </w:t>
      </w:r>
      <w:r>
        <w:rPr>
          <w:b/>
          <w:bCs/>
          <w:sz w:val="48"/>
          <w:szCs w:val="48"/>
          <w:lang w:val="es-ES"/>
        </w:rPr>
        <w:t xml:space="preserve">21 </w:t>
      </w:r>
      <w:r w:rsidR="00494ED6" w:rsidRPr="00494ED6">
        <w:rPr>
          <w:b/>
          <w:bCs/>
          <w:sz w:val="48"/>
          <w:szCs w:val="48"/>
          <w:lang w:val="es-ES"/>
        </w:rPr>
        <w:t>de abril</w:t>
      </w:r>
      <w:r w:rsidR="00494ED6" w:rsidRPr="00494ED6">
        <w:rPr>
          <w:sz w:val="48"/>
          <w:szCs w:val="48"/>
          <w:lang w:val="es-ES"/>
        </w:rPr>
        <w:t xml:space="preserve"> </w:t>
      </w:r>
      <w:r w:rsidR="00494ED6" w:rsidRPr="00494ED6">
        <w:rPr>
          <w:sz w:val="48"/>
          <w:szCs w:val="48"/>
          <w:lang w:val="es-ES"/>
        </w:rPr>
        <w:br/>
        <w:t>Vídeo:</w:t>
      </w:r>
      <w:r w:rsidR="00297657">
        <w:rPr>
          <w:sz w:val="48"/>
          <w:szCs w:val="48"/>
          <w:lang w:val="es-ES"/>
        </w:rPr>
        <w:t xml:space="preserve"> </w:t>
      </w:r>
      <w:hyperlink r:id="rId5" w:history="1">
        <w:r w:rsidR="00A026AF" w:rsidRPr="00F736C0">
          <w:rPr>
            <w:rStyle w:val="Hyperlinkki"/>
            <w:sz w:val="48"/>
            <w:szCs w:val="48"/>
            <w:lang w:val="es-ES"/>
          </w:rPr>
          <w:t>https://youtu.be/g29UEVD2-V4</w:t>
        </w:r>
      </w:hyperlink>
    </w:p>
    <w:p w14:paraId="248386D3" w14:textId="2F5FBC3B" w:rsidR="00494ED6" w:rsidRPr="00A026AF" w:rsidRDefault="00A026AF" w:rsidP="00A026AF">
      <w:pPr>
        <w:pStyle w:val="Luettelokappale"/>
        <w:numPr>
          <w:ilvl w:val="0"/>
          <w:numId w:val="2"/>
        </w:numPr>
        <w:rPr>
          <w:b/>
          <w:bCs/>
          <w:color w:val="0563C1" w:themeColor="hyperlink"/>
          <w:sz w:val="28"/>
          <w:szCs w:val="28"/>
          <w:u w:val="single"/>
          <w:lang w:val="es-ES"/>
        </w:rPr>
      </w:pPr>
      <w:r w:rsidRPr="00A026AF">
        <w:rPr>
          <w:b/>
          <w:bCs/>
          <w:color w:val="FF0000"/>
          <w:sz w:val="28"/>
          <w:szCs w:val="28"/>
          <w:lang w:val="es-ES"/>
        </w:rPr>
        <w:t>COMENTARIOS DE LOS EJERCICIOS DE LA CLASE DEL LUNES 19 DE ABRIL</w:t>
      </w:r>
      <w:hyperlink r:id="rId6" w:history="1"/>
    </w:p>
    <w:p w14:paraId="1376DE18" w14:textId="5232EDA0" w:rsidR="00494ED6" w:rsidRPr="00A026AF" w:rsidRDefault="00494ED6">
      <w:pPr>
        <w:rPr>
          <w:lang w:val="es-ES"/>
        </w:rPr>
      </w:pPr>
    </w:p>
    <w:p w14:paraId="2209445D" w14:textId="5743DF48" w:rsidR="00494ED6" w:rsidRDefault="00494ED6">
      <w:r>
        <w:rPr>
          <w:noProof/>
        </w:rPr>
        <w:drawing>
          <wp:inline distT="0" distB="0" distL="0" distR="0" wp14:anchorId="325E497A" wp14:editId="7578D9CE">
            <wp:extent cx="4715940" cy="7112000"/>
            <wp:effectExtent l="0" t="0" r="889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7294" cy="714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9A92B" w14:textId="17F766A2" w:rsidR="00B30047" w:rsidRPr="00B30047" w:rsidRDefault="00B30047">
      <w:pPr>
        <w:rPr>
          <w:sz w:val="36"/>
          <w:szCs w:val="36"/>
          <w:lang w:val="es-ES"/>
        </w:rPr>
      </w:pPr>
      <w:r w:rsidRPr="00B30047">
        <w:rPr>
          <w:sz w:val="36"/>
          <w:szCs w:val="36"/>
          <w:lang w:val="es-ES"/>
        </w:rPr>
        <w:lastRenderedPageBreak/>
        <w:t>A Carlos le gustan los vinos tintos</w:t>
      </w:r>
    </w:p>
    <w:p w14:paraId="0C287EEE" w14:textId="49420BBB" w:rsidR="00B30047" w:rsidRPr="00B30047" w:rsidRDefault="00B30047">
      <w:pPr>
        <w:rPr>
          <w:sz w:val="36"/>
          <w:szCs w:val="36"/>
          <w:lang w:val="es-ES"/>
        </w:rPr>
      </w:pPr>
      <w:r w:rsidRPr="00B30047">
        <w:rPr>
          <w:sz w:val="36"/>
          <w:szCs w:val="36"/>
          <w:lang w:val="es-ES"/>
        </w:rPr>
        <w:t>A Carlos le gusta el vino tinto</w:t>
      </w:r>
    </w:p>
    <w:p w14:paraId="00590C51" w14:textId="7E933BB9" w:rsidR="00B30047" w:rsidRPr="006073BA" w:rsidRDefault="00B30047">
      <w:pPr>
        <w:rPr>
          <w:b/>
          <w:bCs/>
          <w:sz w:val="36"/>
          <w:szCs w:val="36"/>
          <w:lang w:val="es-ES"/>
        </w:rPr>
      </w:pPr>
      <w:r w:rsidRPr="006073BA">
        <w:rPr>
          <w:b/>
          <w:bCs/>
          <w:color w:val="0070C0"/>
          <w:sz w:val="36"/>
          <w:szCs w:val="36"/>
          <w:lang w:val="es-ES"/>
        </w:rPr>
        <w:t>Aburrir</w:t>
      </w:r>
      <w:r w:rsidRPr="006073BA">
        <w:rPr>
          <w:b/>
          <w:bCs/>
          <w:sz w:val="36"/>
          <w:szCs w:val="36"/>
          <w:lang w:val="es-ES"/>
        </w:rPr>
        <w:tab/>
      </w:r>
      <w:r w:rsidRPr="006073BA">
        <w:rPr>
          <w:b/>
          <w:bCs/>
          <w:sz w:val="36"/>
          <w:szCs w:val="36"/>
          <w:lang w:val="es-ES"/>
        </w:rPr>
        <w:tab/>
      </w:r>
      <w:r w:rsidRPr="006073BA">
        <w:rPr>
          <w:b/>
          <w:bCs/>
          <w:sz w:val="36"/>
          <w:szCs w:val="36"/>
          <w:lang w:val="es-ES"/>
        </w:rPr>
        <w:tab/>
      </w:r>
      <w:r w:rsidRPr="006073BA">
        <w:rPr>
          <w:b/>
          <w:bCs/>
          <w:sz w:val="36"/>
          <w:szCs w:val="36"/>
          <w:lang w:val="es-ES"/>
        </w:rPr>
        <w:tab/>
        <w:t>Aburrir</w:t>
      </w:r>
      <w:r w:rsidRPr="006073BA">
        <w:rPr>
          <w:b/>
          <w:bCs/>
          <w:sz w:val="36"/>
          <w:szCs w:val="36"/>
          <w:u w:val="single"/>
          <w:lang w:val="es-ES"/>
        </w:rPr>
        <w:t>se</w:t>
      </w:r>
    </w:p>
    <w:p w14:paraId="05C8D316" w14:textId="5EABD00B" w:rsidR="00B30047" w:rsidRPr="00B30047" w:rsidRDefault="00B30047">
      <w:pPr>
        <w:rPr>
          <w:sz w:val="36"/>
          <w:szCs w:val="36"/>
          <w:lang w:val="es-ES"/>
        </w:rPr>
      </w:pPr>
      <w:r w:rsidRPr="00B30047">
        <w:rPr>
          <w:sz w:val="36"/>
          <w:szCs w:val="36"/>
          <w:lang w:val="es-ES"/>
        </w:rPr>
        <w:t>Aburre</w:t>
      </w:r>
    </w:p>
    <w:p w14:paraId="7E1CBA6A" w14:textId="1D7616A1" w:rsidR="00B30047" w:rsidRDefault="00B30047">
      <w:pPr>
        <w:rPr>
          <w:sz w:val="36"/>
          <w:szCs w:val="36"/>
          <w:lang w:val="es-ES"/>
        </w:rPr>
      </w:pPr>
      <w:r w:rsidRPr="00B30047">
        <w:rPr>
          <w:sz w:val="36"/>
          <w:szCs w:val="36"/>
          <w:lang w:val="es-ES"/>
        </w:rPr>
        <w:t>Aburren</w:t>
      </w:r>
    </w:p>
    <w:p w14:paraId="564ED137" w14:textId="32A2AE6D" w:rsidR="006073BA" w:rsidRDefault="006073BA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Me aburre la clase español</w:t>
      </w:r>
      <w:r>
        <w:rPr>
          <w:sz w:val="36"/>
          <w:szCs w:val="36"/>
          <w:lang w:val="es-ES"/>
        </w:rPr>
        <w:tab/>
        <w:t>Me aburro</w:t>
      </w:r>
    </w:p>
    <w:p w14:paraId="260A4A64" w14:textId="77640192" w:rsidR="006073BA" w:rsidRDefault="006073BA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Me aburren los políticos</w:t>
      </w:r>
    </w:p>
    <w:p w14:paraId="529D3A1F" w14:textId="74CB894E" w:rsidR="006073BA" w:rsidRDefault="006073BA">
      <w:pPr>
        <w:rPr>
          <w:sz w:val="36"/>
          <w:szCs w:val="36"/>
          <w:lang w:val="es-ES"/>
        </w:rPr>
      </w:pPr>
    </w:p>
    <w:p w14:paraId="3F5F7191" w14:textId="002B1F76" w:rsidR="006073BA" w:rsidRPr="006073BA" w:rsidRDefault="006073BA">
      <w:pPr>
        <w:rPr>
          <w:b/>
          <w:bCs/>
          <w:color w:val="0070C0"/>
          <w:sz w:val="36"/>
          <w:szCs w:val="36"/>
          <w:lang w:val="es-ES"/>
        </w:rPr>
      </w:pPr>
      <w:r w:rsidRPr="006073BA">
        <w:rPr>
          <w:b/>
          <w:bCs/>
          <w:color w:val="0070C0"/>
          <w:sz w:val="36"/>
          <w:szCs w:val="36"/>
          <w:lang w:val="es-ES"/>
        </w:rPr>
        <w:t>Gustar</w:t>
      </w:r>
    </w:p>
    <w:p w14:paraId="1162AA24" w14:textId="0CBC9FEC" w:rsidR="006073BA" w:rsidRPr="006073BA" w:rsidRDefault="006073BA">
      <w:pPr>
        <w:rPr>
          <w:sz w:val="36"/>
          <w:szCs w:val="36"/>
          <w:lang w:val="es-ES"/>
        </w:rPr>
      </w:pPr>
      <w:r w:rsidRPr="006073BA">
        <w:rPr>
          <w:sz w:val="36"/>
          <w:szCs w:val="36"/>
          <w:lang w:val="es-ES"/>
        </w:rPr>
        <w:t>Gusta</w:t>
      </w:r>
      <w:r w:rsidRPr="006073BA">
        <w:rPr>
          <w:sz w:val="36"/>
          <w:szCs w:val="36"/>
          <w:lang w:val="es-ES"/>
        </w:rPr>
        <w:tab/>
      </w:r>
      <w:r w:rsidRPr="006073BA">
        <w:rPr>
          <w:sz w:val="36"/>
          <w:szCs w:val="36"/>
          <w:lang w:val="es-ES"/>
        </w:rPr>
        <w:tab/>
      </w:r>
      <w:r w:rsidRPr="006073BA">
        <w:rPr>
          <w:sz w:val="36"/>
          <w:szCs w:val="36"/>
          <w:lang w:val="es-ES"/>
        </w:rPr>
        <w:tab/>
      </w:r>
      <w:r w:rsidRPr="006073BA">
        <w:rPr>
          <w:sz w:val="36"/>
          <w:szCs w:val="36"/>
          <w:lang w:val="es-ES"/>
        </w:rPr>
        <w:tab/>
        <w:t>Me gusto</w:t>
      </w:r>
    </w:p>
    <w:p w14:paraId="721DE6C6" w14:textId="404C187A" w:rsidR="006073BA" w:rsidRDefault="006073BA">
      <w:pPr>
        <w:rPr>
          <w:sz w:val="36"/>
          <w:szCs w:val="36"/>
          <w:lang w:val="es-ES"/>
        </w:rPr>
      </w:pPr>
      <w:r w:rsidRPr="006073BA">
        <w:rPr>
          <w:sz w:val="36"/>
          <w:szCs w:val="36"/>
          <w:lang w:val="es-ES"/>
        </w:rPr>
        <w:t>Gustan</w:t>
      </w:r>
    </w:p>
    <w:p w14:paraId="4253D3DE" w14:textId="24F3B36F" w:rsidR="00E470CA" w:rsidRDefault="00E470CA">
      <w:pPr>
        <w:rPr>
          <w:sz w:val="36"/>
          <w:szCs w:val="36"/>
          <w:lang w:val="es-ES"/>
        </w:rPr>
      </w:pPr>
    </w:p>
    <w:p w14:paraId="34375D40" w14:textId="63EE5F70" w:rsidR="00E470CA" w:rsidRDefault="00E470CA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Me gustas tú</w:t>
      </w:r>
    </w:p>
    <w:p w14:paraId="4AD03D81" w14:textId="6E78AACE" w:rsidR="00E470CA" w:rsidRPr="00E470CA" w:rsidRDefault="00E470CA">
      <w:pPr>
        <w:rPr>
          <w:sz w:val="36"/>
          <w:szCs w:val="36"/>
          <w:lang w:val="es-ES"/>
        </w:rPr>
      </w:pPr>
      <w:r w:rsidRPr="00E470CA">
        <w:rPr>
          <w:b/>
          <w:bCs/>
          <w:sz w:val="36"/>
          <w:szCs w:val="36"/>
          <w:lang w:val="es-ES"/>
        </w:rPr>
        <w:t>Me gustas</w:t>
      </w:r>
      <w:r w:rsidRPr="00E470CA">
        <w:rPr>
          <w:sz w:val="36"/>
          <w:szCs w:val="36"/>
          <w:lang w:val="es-ES"/>
        </w:rPr>
        <w:t xml:space="preserve"> </w:t>
      </w:r>
      <w:r w:rsidRPr="00E470CA">
        <w:rPr>
          <w:strike/>
          <w:sz w:val="36"/>
          <w:szCs w:val="36"/>
          <w:lang w:val="es-ES"/>
        </w:rPr>
        <w:t>tú</w:t>
      </w:r>
      <w:r>
        <w:rPr>
          <w:sz w:val="36"/>
          <w:szCs w:val="36"/>
          <w:lang w:val="es-ES"/>
        </w:rPr>
        <w:tab/>
      </w:r>
      <w:r w:rsidRPr="00E470CA">
        <w:rPr>
          <w:strike/>
          <w:sz w:val="36"/>
          <w:szCs w:val="36"/>
          <w:lang w:val="es-ES"/>
        </w:rPr>
        <w:t>Yo gusto tú</w:t>
      </w:r>
      <w:r>
        <w:rPr>
          <w:sz w:val="36"/>
          <w:szCs w:val="36"/>
          <w:lang w:val="es-ES"/>
        </w:rPr>
        <w:t xml:space="preserve">     </w:t>
      </w:r>
      <w:r w:rsidRPr="00E470CA">
        <w:rPr>
          <w:strike/>
          <w:sz w:val="36"/>
          <w:szCs w:val="36"/>
          <w:lang w:val="es-ES"/>
        </w:rPr>
        <w:t>Yo gusto a t</w:t>
      </w:r>
      <w:r>
        <w:rPr>
          <w:strike/>
          <w:sz w:val="36"/>
          <w:szCs w:val="36"/>
          <w:lang w:val="es-ES"/>
        </w:rPr>
        <w:t>i</w:t>
      </w:r>
    </w:p>
    <w:p w14:paraId="48F8CBA1" w14:textId="0E4DB676" w:rsidR="00E470CA" w:rsidRDefault="00E470CA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¿Te gusto?</w:t>
      </w:r>
    </w:p>
    <w:p w14:paraId="565D8F54" w14:textId="59DB4CE1" w:rsidR="00E470CA" w:rsidRPr="00E470CA" w:rsidRDefault="00E470CA" w:rsidP="00E470CA">
      <w:pPr>
        <w:pStyle w:val="Luettelokappale"/>
        <w:numPr>
          <w:ilvl w:val="0"/>
          <w:numId w:val="1"/>
        </w:num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Sí, me gustas mucho</w:t>
      </w:r>
    </w:p>
    <w:p w14:paraId="5E0559AA" w14:textId="77777777" w:rsidR="00E470CA" w:rsidRPr="006073BA" w:rsidRDefault="00E470CA">
      <w:pPr>
        <w:rPr>
          <w:sz w:val="36"/>
          <w:szCs w:val="36"/>
          <w:lang w:val="es-ES"/>
        </w:rPr>
      </w:pPr>
    </w:p>
    <w:p w14:paraId="542D0D4B" w14:textId="40A72D34" w:rsidR="00494ED6" w:rsidRDefault="00494ED6">
      <w:r>
        <w:rPr>
          <w:noProof/>
        </w:rPr>
        <w:lastRenderedPageBreak/>
        <w:drawing>
          <wp:inline distT="0" distB="0" distL="0" distR="0" wp14:anchorId="25AA44F1" wp14:editId="102398BC">
            <wp:extent cx="5702300" cy="8892540"/>
            <wp:effectExtent l="0" t="0" r="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8934" w14:textId="57B6FACF" w:rsidR="00494ED6" w:rsidRDefault="00494ED6">
      <w:r>
        <w:rPr>
          <w:noProof/>
        </w:rPr>
        <w:lastRenderedPageBreak/>
        <w:drawing>
          <wp:inline distT="0" distB="0" distL="0" distR="0" wp14:anchorId="5358A216" wp14:editId="0A4EFF16">
            <wp:extent cx="5563235" cy="8892540"/>
            <wp:effectExtent l="0" t="0" r="0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D015" w14:textId="77777777" w:rsidR="003622B7" w:rsidRPr="00B06BFA" w:rsidRDefault="003622B7" w:rsidP="003622B7">
      <w:pPr>
        <w:rPr>
          <w:b/>
          <w:bCs/>
          <w:sz w:val="36"/>
          <w:szCs w:val="36"/>
          <w:lang w:val="es-ES"/>
        </w:rPr>
      </w:pPr>
      <w:r w:rsidRPr="00B06BFA">
        <w:rPr>
          <w:b/>
          <w:bCs/>
          <w:sz w:val="36"/>
          <w:szCs w:val="36"/>
          <w:lang w:val="es-ES"/>
        </w:rPr>
        <w:lastRenderedPageBreak/>
        <w:t>7</w:t>
      </w:r>
    </w:p>
    <w:p w14:paraId="57D1B834" w14:textId="2C1BC74E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 xml:space="preserve">1. Lola nos escribe casi todas las semanas. </w:t>
      </w:r>
    </w:p>
    <w:p w14:paraId="23948473" w14:textId="7D83131B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2. Si vas a la tienda</w:t>
      </w:r>
      <w:r w:rsidR="00AB5F91">
        <w:rPr>
          <w:sz w:val="36"/>
          <w:szCs w:val="36"/>
          <w:lang w:val="es-ES"/>
        </w:rPr>
        <w:t xml:space="preserve"> / </w:t>
      </w:r>
      <w:r w:rsidRPr="003622B7">
        <w:rPr>
          <w:sz w:val="36"/>
          <w:szCs w:val="36"/>
          <w:lang w:val="es-ES"/>
        </w:rPr>
        <w:t xml:space="preserve">al supermercado, </w:t>
      </w:r>
      <w:r w:rsidR="00AB5F91">
        <w:rPr>
          <w:sz w:val="36"/>
          <w:szCs w:val="36"/>
          <w:lang w:val="es-ES"/>
        </w:rPr>
        <w:t>¿</w:t>
      </w:r>
      <w:r w:rsidRPr="003622B7">
        <w:rPr>
          <w:sz w:val="36"/>
          <w:szCs w:val="36"/>
          <w:lang w:val="es-ES"/>
        </w:rPr>
        <w:t>puedes traerme</w:t>
      </w:r>
      <w:r w:rsidR="00AB5F91">
        <w:rPr>
          <w:sz w:val="36"/>
          <w:szCs w:val="36"/>
          <w:lang w:val="es-ES"/>
        </w:rPr>
        <w:t xml:space="preserve"> fruta?</w:t>
      </w:r>
    </w:p>
    <w:p w14:paraId="13A9F64A" w14:textId="60A29011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 xml:space="preserve">3. </w:t>
      </w:r>
      <w:r w:rsidR="00AB5F91">
        <w:rPr>
          <w:sz w:val="36"/>
          <w:szCs w:val="36"/>
          <w:lang w:val="es-ES"/>
        </w:rPr>
        <w:t>¿</w:t>
      </w:r>
      <w:r w:rsidRPr="003622B7">
        <w:rPr>
          <w:sz w:val="36"/>
          <w:szCs w:val="36"/>
          <w:lang w:val="es-ES"/>
        </w:rPr>
        <w:t>Le quiere dejar cien euros?</w:t>
      </w:r>
    </w:p>
    <w:p w14:paraId="7A5A256F" w14:textId="31A9A905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4. Siempre nos puedes pedir</w:t>
      </w:r>
      <w:r w:rsidR="00AB5F91">
        <w:rPr>
          <w:sz w:val="36"/>
          <w:szCs w:val="36"/>
          <w:lang w:val="es-ES"/>
        </w:rPr>
        <w:t xml:space="preserve"> dinero.</w:t>
      </w:r>
    </w:p>
    <w:p w14:paraId="6F5B0823" w14:textId="58391725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 xml:space="preserve">5. </w:t>
      </w:r>
      <w:r w:rsidR="00AB5F91">
        <w:rPr>
          <w:sz w:val="36"/>
          <w:szCs w:val="36"/>
          <w:lang w:val="es-ES"/>
        </w:rPr>
        <w:t>¿</w:t>
      </w:r>
      <w:r w:rsidRPr="003622B7">
        <w:rPr>
          <w:sz w:val="36"/>
          <w:szCs w:val="36"/>
          <w:lang w:val="es-ES"/>
        </w:rPr>
        <w:t>Nos podéis dar vuestros números de teléfono móvil?</w:t>
      </w:r>
    </w:p>
    <w:p w14:paraId="12540773" w14:textId="77777777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 xml:space="preserve">6. No, pero os damos nuestras direcciones de correo electrónico. </w:t>
      </w:r>
    </w:p>
    <w:p w14:paraId="3CAE8D6F" w14:textId="77777777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7. Quiero comprarle un sofá nuevo.</w:t>
      </w:r>
    </w:p>
    <w:p w14:paraId="0F74C02E" w14:textId="77777777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 xml:space="preserve">8. Te doy las llaves mañana. </w:t>
      </w:r>
    </w:p>
    <w:p w14:paraId="0CFD6AEC" w14:textId="0312FFFD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 xml:space="preserve">9. </w:t>
      </w:r>
      <w:r w:rsidR="009E2F5A">
        <w:rPr>
          <w:sz w:val="36"/>
          <w:szCs w:val="36"/>
          <w:lang w:val="es-ES"/>
        </w:rPr>
        <w:t>¿</w:t>
      </w:r>
      <w:r w:rsidRPr="003622B7">
        <w:rPr>
          <w:sz w:val="36"/>
          <w:szCs w:val="36"/>
          <w:lang w:val="es-ES"/>
        </w:rPr>
        <w:t>No les va a dar nada?</w:t>
      </w:r>
    </w:p>
    <w:p w14:paraId="21C0CB31" w14:textId="337079D1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10. Me pone dos kilos de naranjas, por favor.</w:t>
      </w:r>
    </w:p>
    <w:p w14:paraId="7CFE05A3" w14:textId="382B3FB1" w:rsidR="003622B7" w:rsidRPr="003622B7" w:rsidRDefault="003622B7" w:rsidP="003622B7">
      <w:pPr>
        <w:rPr>
          <w:sz w:val="36"/>
          <w:szCs w:val="36"/>
          <w:lang w:val="es-ES"/>
        </w:rPr>
      </w:pPr>
    </w:p>
    <w:p w14:paraId="6E373E58" w14:textId="50D923B2" w:rsidR="003622B7" w:rsidRDefault="003622B7" w:rsidP="003622B7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2FAFB8AD" wp14:editId="0E96F8F2">
            <wp:extent cx="6120130" cy="816038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3DF4" w14:textId="1BD5783B" w:rsidR="003622B7" w:rsidRDefault="003622B7" w:rsidP="003622B7">
      <w:pPr>
        <w:rPr>
          <w:lang w:val="es-ES"/>
        </w:rPr>
      </w:pPr>
    </w:p>
    <w:p w14:paraId="677232F1" w14:textId="23193AA5" w:rsidR="003622B7" w:rsidRPr="003622B7" w:rsidRDefault="003622B7" w:rsidP="003622B7">
      <w:pPr>
        <w:rPr>
          <w:sz w:val="36"/>
          <w:szCs w:val="36"/>
          <w:lang w:val="es-ES"/>
        </w:rPr>
      </w:pPr>
    </w:p>
    <w:p w14:paraId="55C788A4" w14:textId="62D1EEE4" w:rsidR="003622B7" w:rsidRPr="003622B7" w:rsidRDefault="003622B7" w:rsidP="003622B7">
      <w:pPr>
        <w:rPr>
          <w:b/>
          <w:bCs/>
          <w:sz w:val="36"/>
          <w:szCs w:val="36"/>
          <w:lang w:val="es-ES"/>
        </w:rPr>
      </w:pPr>
      <w:r w:rsidRPr="003622B7">
        <w:rPr>
          <w:b/>
          <w:bCs/>
          <w:sz w:val="36"/>
          <w:szCs w:val="36"/>
          <w:lang w:val="es-ES"/>
        </w:rPr>
        <w:lastRenderedPageBreak/>
        <w:t>9</w:t>
      </w:r>
    </w:p>
    <w:p w14:paraId="7F765352" w14:textId="234CD657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1. A Carmen le gusta leer.</w:t>
      </w:r>
    </w:p>
    <w:p w14:paraId="796774E2" w14:textId="77777777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2. A mí no me gusta el inglés.</w:t>
      </w:r>
    </w:p>
    <w:p w14:paraId="10FC0B4C" w14:textId="77777777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3. A los turistas les gusta tomar el sol.</w:t>
      </w:r>
    </w:p>
    <w:p w14:paraId="304A2C91" w14:textId="51823994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 xml:space="preserve">4. </w:t>
      </w:r>
      <w:r w:rsidR="00050048">
        <w:rPr>
          <w:sz w:val="36"/>
          <w:szCs w:val="36"/>
          <w:lang w:val="es-ES"/>
        </w:rPr>
        <w:t>¿</w:t>
      </w:r>
      <w:r w:rsidRPr="003622B7">
        <w:rPr>
          <w:sz w:val="36"/>
          <w:szCs w:val="36"/>
          <w:lang w:val="es-ES"/>
        </w:rPr>
        <w:t>A usted le gusta la ópera?</w:t>
      </w:r>
    </w:p>
    <w:p w14:paraId="289C74DE" w14:textId="77777777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5. A Ignacio y a Fernando les gusta vivir en Madrid.</w:t>
      </w:r>
    </w:p>
    <w:p w14:paraId="153C3959" w14:textId="5E61FFC7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 xml:space="preserve">6. </w:t>
      </w:r>
      <w:r w:rsidR="00050048">
        <w:rPr>
          <w:sz w:val="36"/>
          <w:szCs w:val="36"/>
          <w:lang w:val="es-ES"/>
        </w:rPr>
        <w:t>¿</w:t>
      </w:r>
      <w:r w:rsidRPr="003622B7">
        <w:rPr>
          <w:sz w:val="36"/>
          <w:szCs w:val="36"/>
          <w:lang w:val="es-ES"/>
        </w:rPr>
        <w:t>A vosotros os gusta la música moderna?</w:t>
      </w:r>
    </w:p>
    <w:p w14:paraId="4270D6DC" w14:textId="52816EFB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 xml:space="preserve">7. </w:t>
      </w:r>
      <w:r w:rsidR="00050048">
        <w:rPr>
          <w:sz w:val="36"/>
          <w:szCs w:val="36"/>
          <w:lang w:val="es-ES"/>
        </w:rPr>
        <w:t>¿</w:t>
      </w:r>
      <w:r w:rsidRPr="003622B7">
        <w:rPr>
          <w:sz w:val="36"/>
          <w:szCs w:val="36"/>
          <w:lang w:val="es-ES"/>
        </w:rPr>
        <w:t>A ustedes les gusta el campo?</w:t>
      </w:r>
    </w:p>
    <w:p w14:paraId="7DEF935B" w14:textId="77777777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8. A nosotros nos gusta estudiar español.</w:t>
      </w:r>
    </w:p>
    <w:p w14:paraId="6AF4F74D" w14:textId="37A5E98E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 xml:space="preserve">9. </w:t>
      </w:r>
      <w:r w:rsidR="00050048">
        <w:rPr>
          <w:sz w:val="36"/>
          <w:szCs w:val="36"/>
          <w:lang w:val="es-ES"/>
        </w:rPr>
        <w:t>¿A t</w:t>
      </w:r>
      <w:r w:rsidRPr="003622B7">
        <w:rPr>
          <w:sz w:val="36"/>
          <w:szCs w:val="36"/>
          <w:lang w:val="es-ES"/>
        </w:rPr>
        <w:t>i no te gusta la música clásica?</w:t>
      </w:r>
    </w:p>
    <w:p w14:paraId="52C03EE1" w14:textId="77777777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10. A él no le gusta la carne.</w:t>
      </w:r>
    </w:p>
    <w:p w14:paraId="34392BF5" w14:textId="77777777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11. A ella le gustan estos platos.</w:t>
      </w:r>
    </w:p>
    <w:p w14:paraId="19EB7F6B" w14:textId="0ED598A4" w:rsidR="003622B7" w:rsidRPr="003622B7" w:rsidRDefault="003622B7" w:rsidP="003622B7">
      <w:pPr>
        <w:rPr>
          <w:sz w:val="36"/>
          <w:szCs w:val="36"/>
          <w:lang w:val="es-ES"/>
        </w:rPr>
      </w:pPr>
      <w:r w:rsidRPr="003622B7">
        <w:rPr>
          <w:sz w:val="36"/>
          <w:szCs w:val="36"/>
          <w:lang w:val="es-ES"/>
        </w:rPr>
        <w:t>12.</w:t>
      </w:r>
      <w:r w:rsidR="00050048">
        <w:rPr>
          <w:sz w:val="36"/>
          <w:szCs w:val="36"/>
          <w:lang w:val="es-ES"/>
        </w:rPr>
        <w:t xml:space="preserve"> A l</w:t>
      </w:r>
      <w:r w:rsidRPr="003622B7">
        <w:rPr>
          <w:sz w:val="36"/>
          <w:szCs w:val="36"/>
          <w:lang w:val="es-ES"/>
        </w:rPr>
        <w:t>as hermanas de Lola les gusta el verde.</w:t>
      </w:r>
    </w:p>
    <w:p w14:paraId="048C94B5" w14:textId="3BFFD629" w:rsidR="00494ED6" w:rsidRDefault="00494ED6">
      <w:r>
        <w:rPr>
          <w:noProof/>
        </w:rPr>
        <w:lastRenderedPageBreak/>
        <w:drawing>
          <wp:inline distT="0" distB="0" distL="0" distR="0" wp14:anchorId="3E3A1E3A" wp14:editId="4E702CC7">
            <wp:extent cx="6120130" cy="8604885"/>
            <wp:effectExtent l="0" t="0" r="0" b="571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BED4" w14:textId="69F0C658" w:rsidR="003622B7" w:rsidRDefault="003622B7"/>
    <w:p w14:paraId="54F61D6C" w14:textId="01272668" w:rsidR="003622B7" w:rsidRDefault="003622B7">
      <w:r>
        <w:rPr>
          <w:noProof/>
        </w:rPr>
        <w:drawing>
          <wp:inline distT="0" distB="0" distL="0" distR="0" wp14:anchorId="63A1303D" wp14:editId="4815A351">
            <wp:extent cx="6120130" cy="405765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1E4D" w14:textId="2663B3AA" w:rsidR="003622B7" w:rsidRDefault="003622B7">
      <w:r w:rsidRPr="003622B7">
        <w:lastRenderedPageBreak/>
        <w:drawing>
          <wp:inline distT="0" distB="0" distL="0" distR="0" wp14:anchorId="59F05906" wp14:editId="2E7029EF">
            <wp:extent cx="6120130" cy="8160385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2B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44C90"/>
    <w:multiLevelType w:val="hybridMultilevel"/>
    <w:tmpl w:val="1CC078A0"/>
    <w:lvl w:ilvl="0" w:tplc="FA24D9F4">
      <w:start w:val="12"/>
      <w:numFmt w:val="bullet"/>
      <w:lvlText w:val=""/>
      <w:lvlJc w:val="left"/>
      <w:pPr>
        <w:ind w:left="765" w:hanging="360"/>
      </w:pPr>
      <w:rPr>
        <w:rFonts w:ascii="Wingdings" w:eastAsiaTheme="minorHAnsi" w:hAnsi="Wingdings" w:cstheme="minorBidi" w:hint="default"/>
        <w:b w:val="0"/>
        <w:color w:val="auto"/>
        <w:sz w:val="22"/>
        <w:u w:val="none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92A3275"/>
    <w:multiLevelType w:val="hybridMultilevel"/>
    <w:tmpl w:val="5A4C7776"/>
    <w:lvl w:ilvl="0" w:tplc="8C5ADB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ED6"/>
    <w:rsid w:val="00050048"/>
    <w:rsid w:val="00091DE3"/>
    <w:rsid w:val="001C7BB4"/>
    <w:rsid w:val="00297657"/>
    <w:rsid w:val="0032121E"/>
    <w:rsid w:val="003622B7"/>
    <w:rsid w:val="00494ED6"/>
    <w:rsid w:val="006073BA"/>
    <w:rsid w:val="009E2F5A"/>
    <w:rsid w:val="00A026AF"/>
    <w:rsid w:val="00AB5F91"/>
    <w:rsid w:val="00B06BFA"/>
    <w:rsid w:val="00B30047"/>
    <w:rsid w:val="00E4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A9711"/>
  <w15:chartTrackingRefBased/>
  <w15:docId w15:val="{D9E79BAC-69A1-408D-B228-63B50D0EA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E470CA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29765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97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9NNzdl4cZ7Q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youtu.be/g29UEVD2-V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155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2021-04-20T18:43:00Z</dcterms:created>
  <dcterms:modified xsi:type="dcterms:W3CDTF">2021-04-20T18:43:00Z</dcterms:modified>
</cp:coreProperties>
</file>